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35AD1" w14:textId="77777777" w:rsidR="00086D39" w:rsidRDefault="00086D39" w:rsidP="00086D39">
      <w:pPr>
        <w:jc w:val="right"/>
      </w:pPr>
      <w:r w:rsidRPr="00E9238C">
        <w:rPr>
          <w:rFonts w:hint="eastAsia"/>
        </w:rPr>
        <w:t>営企</w:t>
      </w:r>
      <w:r w:rsidRPr="00E9238C">
        <w:t>）20</w:t>
      </w:r>
      <w:r>
        <w:rPr>
          <w:rFonts w:hint="eastAsia"/>
        </w:rPr>
        <w:t>24</w:t>
      </w:r>
      <w:r w:rsidRPr="00E9238C">
        <w:t>-</w:t>
      </w:r>
      <w:r>
        <w:rPr>
          <w:rFonts w:hint="eastAsia"/>
        </w:rPr>
        <w:t>001</w:t>
      </w:r>
    </w:p>
    <w:p w14:paraId="1D80A679" w14:textId="019FEAA8" w:rsidR="0092553B" w:rsidRPr="00F9703B" w:rsidRDefault="00086D39" w:rsidP="00086D39">
      <w:pPr>
        <w:jc w:val="right"/>
      </w:pPr>
      <w:r w:rsidRPr="00F9703B">
        <w:rPr>
          <w:rFonts w:hint="eastAsia"/>
        </w:rPr>
        <w:t>作成日：</w:t>
      </w:r>
      <w:r w:rsidRPr="00F9703B">
        <w:t>20</w:t>
      </w:r>
      <w:r w:rsidRPr="00F9703B">
        <w:rPr>
          <w:rFonts w:hint="eastAsia"/>
        </w:rPr>
        <w:t>2</w:t>
      </w:r>
      <w:r>
        <w:rPr>
          <w:rFonts w:hint="eastAsia"/>
        </w:rPr>
        <w:t>4</w:t>
      </w:r>
      <w:r w:rsidRPr="00F9703B">
        <w:t>年</w:t>
      </w:r>
      <w:r>
        <w:rPr>
          <w:rFonts w:hint="eastAsia"/>
        </w:rPr>
        <w:t>1</w:t>
      </w:r>
      <w:r w:rsidRPr="00F9703B">
        <w:t>月</w:t>
      </w:r>
      <w:r>
        <w:rPr>
          <w:rFonts w:hint="eastAsia"/>
        </w:rPr>
        <w:t>15</w:t>
      </w:r>
      <w:r w:rsidRPr="00F9703B">
        <w:t>日</w:t>
      </w:r>
    </w:p>
    <w:p w14:paraId="6B7F37BC" w14:textId="77777777" w:rsidR="0092553B" w:rsidRPr="00F469B5" w:rsidRDefault="0092553B" w:rsidP="0092553B"/>
    <w:p w14:paraId="0A8A27F4" w14:textId="77777777" w:rsidR="0092553B" w:rsidRPr="008278C8" w:rsidRDefault="0092553B" w:rsidP="0092553B">
      <w:pPr>
        <w:jc w:val="center"/>
        <w:rPr>
          <w:rFonts w:asciiTheme="minorEastAsia" w:hAnsiTheme="minorEastAsia" w:cs="Times New Roman"/>
          <w:color w:val="2F5496"/>
          <w:sz w:val="48"/>
          <w:szCs w:val="48"/>
          <w:u w:val="single"/>
          <w:rPrChange w:id="0" w:author="富士太郎" w:date="2024-01-16T10:00:00Z">
            <w:rPr>
              <w:rFonts w:asciiTheme="minorEastAsia" w:hAnsiTheme="minorEastAsia" w:cs="Times New Roman"/>
              <w:color w:val="2F5496"/>
              <w:sz w:val="48"/>
              <w:szCs w:val="48"/>
            </w:rPr>
          </w:rPrChange>
        </w:rPr>
      </w:pPr>
      <w:r w:rsidRPr="008278C8">
        <w:rPr>
          <w:rFonts w:asciiTheme="minorEastAsia" w:hAnsiTheme="minorEastAsia" w:cs="Times New Roman" w:hint="eastAsia"/>
          <w:color w:val="2F5496"/>
          <w:sz w:val="48"/>
          <w:szCs w:val="48"/>
          <w:u w:val="single"/>
          <w:rPrChange w:id="1" w:author="富士太郎" w:date="2024-01-16T10:00:00Z">
            <w:rPr>
              <w:rFonts w:asciiTheme="minorEastAsia" w:hAnsiTheme="minorEastAsia" w:cs="Times New Roman" w:hint="eastAsia"/>
              <w:color w:val="2F5496"/>
              <w:sz w:val="48"/>
              <w:szCs w:val="48"/>
            </w:rPr>
          </w:rPrChange>
        </w:rPr>
        <w:t>新商品拡販施策会議　議事録</w:t>
      </w:r>
    </w:p>
    <w:p w14:paraId="712B6A78" w14:textId="77777777" w:rsidR="0092553B" w:rsidRPr="00F9703B" w:rsidRDefault="0092553B" w:rsidP="0092553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086D39" w:rsidRPr="00F9703B" w14:paraId="2C146A9E" w14:textId="77777777" w:rsidTr="00B049C3">
        <w:tc>
          <w:tcPr>
            <w:tcW w:w="1696" w:type="dxa"/>
            <w:shd w:val="clear" w:color="auto" w:fill="BDD6EE"/>
          </w:tcPr>
          <w:p w14:paraId="29A06B97" w14:textId="77777777" w:rsidR="00086D39" w:rsidRPr="00F9703B" w:rsidRDefault="00086D39" w:rsidP="00086D39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0A4C4C36" w14:textId="2E7FC104" w:rsidR="00086D39" w:rsidRPr="00F9703B" w:rsidRDefault="00086D39" w:rsidP="00086D39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Pr="00F9703B">
              <w:rPr>
                <w:rFonts w:asciiTheme="minorEastAsia" w:hAnsiTheme="minorEastAsia" w:cs="Times New Roman" w:hint="eastAsia"/>
              </w:rPr>
              <w:t>2</w:t>
            </w:r>
            <w:r>
              <w:rPr>
                <w:rFonts w:asciiTheme="minorEastAsia" w:hAnsiTheme="minorEastAsia" w:cs="Times New Roman" w:hint="eastAsia"/>
              </w:rPr>
              <w:t>4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>
              <w:rPr>
                <w:rFonts w:asciiTheme="minorEastAsia" w:hAnsiTheme="minorEastAsia" w:cs="Times New Roman" w:hint="eastAsia"/>
              </w:rPr>
              <w:t>1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>
              <w:rPr>
                <w:rFonts w:asciiTheme="minorEastAsia" w:hAnsiTheme="minorEastAsia" w:cs="Times New Roman" w:hint="eastAsia"/>
              </w:rPr>
              <w:t>15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>
              <w:rPr>
                <w:rFonts w:asciiTheme="minorEastAsia" w:hAnsiTheme="minorEastAsia" w:cs="Times New Roman" w:hint="eastAsia"/>
              </w:rPr>
              <w:t>月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92553B" w:rsidRPr="00F9703B" w14:paraId="56E8B899" w14:textId="77777777" w:rsidTr="00B049C3">
        <w:tc>
          <w:tcPr>
            <w:tcW w:w="1696" w:type="dxa"/>
            <w:shd w:val="clear" w:color="auto" w:fill="BDD6EE"/>
          </w:tcPr>
          <w:p w14:paraId="264AEF50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23CBA79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92553B" w:rsidRPr="00F9703B" w14:paraId="55DBE0D9" w14:textId="77777777" w:rsidTr="00B049C3">
        <w:tc>
          <w:tcPr>
            <w:tcW w:w="1696" w:type="dxa"/>
            <w:shd w:val="clear" w:color="auto" w:fill="BDD6EE"/>
          </w:tcPr>
          <w:p w14:paraId="38FEABA3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D0B4ED4" w14:textId="20F940B2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</w:t>
            </w:r>
            <w:ins w:id="2" w:author="石井博一" w:date="2024-01-16T13:11:00Z">
              <w:r w:rsidR="004F2035">
                <w:rPr>
                  <w:rFonts w:asciiTheme="minorEastAsia" w:hAnsiTheme="minorEastAsia" w:cs="Times New Roman" w:hint="eastAsia"/>
                </w:rPr>
                <w:t>商品</w:t>
              </w:r>
            </w:ins>
            <w:del w:id="3" w:author="石井博一" w:date="2024-01-16T13:11:00Z">
              <w:r w:rsidR="004F2035" w:rsidDel="004F2035">
                <w:rPr>
                  <w:rFonts w:asciiTheme="minorEastAsia" w:hAnsiTheme="minorEastAsia" w:cs="Times New Roman" w:hint="eastAsia"/>
                </w:rPr>
                <w:delText>製品</w:delText>
              </w:r>
            </w:del>
            <w:r w:rsidRPr="00F9703B">
              <w:rPr>
                <w:rFonts w:asciiTheme="minorEastAsia" w:hAnsiTheme="minorEastAsia" w:cs="Times New Roman"/>
              </w:rPr>
              <w:t xml:space="preserve">「Natural </w:t>
            </w:r>
            <w:r w:rsidR="004003D7" w:rsidRPr="00F9703B">
              <w:rPr>
                <w:rFonts w:asciiTheme="minorEastAsia" w:hAnsiTheme="minorEastAsia" w:cs="Times New Roman"/>
              </w:rPr>
              <w:t>Laboratory</w:t>
            </w:r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92553B" w:rsidRPr="00F9703B" w14:paraId="6680006B" w14:textId="77777777" w:rsidTr="00B049C3">
        <w:tc>
          <w:tcPr>
            <w:tcW w:w="1696" w:type="dxa"/>
            <w:shd w:val="clear" w:color="auto" w:fill="BDD6EE"/>
          </w:tcPr>
          <w:p w14:paraId="6F4DC9C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出席者</w:t>
            </w:r>
          </w:p>
          <w:p w14:paraId="16420B05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7EAD75E3" w14:textId="4822DE99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del w:id="4" w:author="富士太郎" w:date="2024-01-16T10:00:00Z">
              <w:r w:rsidR="003F39AD" w:rsidDel="003F39AD">
                <w:rPr>
                  <w:rFonts w:asciiTheme="minorEastAsia" w:hAnsiTheme="minorEastAsia" w:cs="Times New Roman" w:hint="eastAsia"/>
                </w:rPr>
                <w:delText>戸倉、</w:delText>
              </w:r>
            </w:del>
            <w:r w:rsidRPr="00F9703B">
              <w:rPr>
                <w:rFonts w:asciiTheme="minorEastAsia" w:hAnsiTheme="minorEastAsia" w:cs="Times New Roman"/>
              </w:rPr>
              <w:t>岡</w:t>
            </w:r>
          </w:p>
          <w:p w14:paraId="5F9072B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438D83AA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2700D88A" w14:textId="2A98D3A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</w:t>
            </w:r>
            <w:r w:rsidR="003C45CA">
              <w:rPr>
                <w:rFonts w:asciiTheme="minorEastAsia" w:hAnsiTheme="minorEastAsia" w:cs="Times New Roman" w:hint="eastAsia"/>
              </w:rPr>
              <w:t>森田、富士</w:t>
            </w:r>
          </w:p>
        </w:tc>
      </w:tr>
      <w:tr w:rsidR="0092553B" w:rsidRPr="00F9703B" w14:paraId="10ACA4AF" w14:textId="77777777" w:rsidTr="00B049C3">
        <w:tc>
          <w:tcPr>
            <w:tcW w:w="1696" w:type="dxa"/>
            <w:shd w:val="clear" w:color="auto" w:fill="BDD6EE"/>
          </w:tcPr>
          <w:p w14:paraId="579D045A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3DBCD7B9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92553B" w:rsidRPr="00F9703B" w14:paraId="7926D87C" w14:textId="77777777" w:rsidTr="00B049C3">
        <w:tc>
          <w:tcPr>
            <w:tcW w:w="1696" w:type="dxa"/>
            <w:shd w:val="clear" w:color="auto" w:fill="BDD6EE"/>
          </w:tcPr>
          <w:p w14:paraId="4A36843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287A5BF7" w14:textId="195C9F6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="003C45CA">
              <w:rPr>
                <w:rFonts w:asciiTheme="minorEastAsia" w:hAnsiTheme="minorEastAsia" w:cs="Times New Roman" w:hint="eastAsia"/>
              </w:rPr>
              <w:t>富士</w:t>
            </w:r>
          </w:p>
        </w:tc>
      </w:tr>
      <w:tr w:rsidR="0092553B" w:rsidRPr="00F9703B" w14:paraId="34E6C5B9" w14:textId="77777777" w:rsidTr="00B049C3">
        <w:tc>
          <w:tcPr>
            <w:tcW w:w="1696" w:type="dxa"/>
            <w:shd w:val="clear" w:color="auto" w:fill="BDD6EE"/>
          </w:tcPr>
          <w:p w14:paraId="624C115E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B433AF6" w14:textId="0469BB4B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新商品の市場調査結果について</w:t>
            </w:r>
          </w:p>
          <w:p w14:paraId="7D39B3D9" w14:textId="3334C0DA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="00D32C44">
              <w:rPr>
                <w:rFonts w:asciiTheme="minorEastAsia" w:hAnsiTheme="minorEastAsia" w:cs="Times New Roman" w:hint="eastAsia"/>
              </w:rPr>
              <w:t>の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29B58CC9" w14:textId="7A2395D5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</w:t>
            </w:r>
            <w:r w:rsidR="004208DE">
              <w:rPr>
                <w:rFonts w:asciiTheme="minorEastAsia" w:hAnsiTheme="minorEastAsia" w:cs="Times New Roman" w:hint="eastAsia"/>
              </w:rPr>
              <w:t>時</w:t>
            </w:r>
          </w:p>
        </w:tc>
      </w:tr>
    </w:tbl>
    <w:p w14:paraId="143C27B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62CC8BB1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5C17FAF0" w14:textId="531CBD0E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del w:id="5" w:author="森田隆二" w:date="2024-01-16T11:00:00Z">
        <w:r w:rsidR="004003D7" w:rsidDel="00F02366">
          <w:rPr>
            <w:rFonts w:asciiTheme="minorEastAsia" w:hAnsiTheme="minorEastAsia" w:cs="Times New Roman" w:hint="eastAsia"/>
          </w:rPr>
          <w:delText>オンライン</w:delText>
        </w:r>
      </w:del>
      <w:r w:rsidR="004003D7">
        <w:rPr>
          <w:rFonts w:asciiTheme="minorEastAsia" w:hAnsiTheme="minorEastAsia" w:cs="Times New Roman" w:hint="eastAsia"/>
        </w:rPr>
        <w:t>アンケート</w:t>
      </w:r>
      <w:r w:rsidRPr="00F9703B">
        <w:rPr>
          <w:rFonts w:asciiTheme="minorEastAsia" w:hAnsiTheme="minorEastAsia" w:cs="Times New Roman"/>
        </w:rPr>
        <w:t>の結果を説明。（別紙参照）</w:t>
      </w:r>
    </w:p>
    <w:p w14:paraId="1F02A9C6" w14:textId="0A9E11F0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="00596C11">
        <w:rPr>
          <w:rFonts w:asciiTheme="minorEastAsia" w:hAnsiTheme="minorEastAsia" w:cs="Times New Roman" w:hint="eastAsia"/>
        </w:rPr>
        <w:t>永田部長より、</w:t>
      </w:r>
      <w:del w:id="6" w:author="森田隆二" w:date="2024-01-16T11:00:00Z">
        <w:r w:rsidR="004003D7" w:rsidDel="00F02366">
          <w:rPr>
            <w:rFonts w:asciiTheme="minorEastAsia" w:hAnsiTheme="minorEastAsia" w:cs="Times New Roman" w:hint="eastAsia"/>
          </w:rPr>
          <w:delText>オンライン</w:delText>
        </w:r>
      </w:del>
      <w:r w:rsidR="004003D7">
        <w:rPr>
          <w:rFonts w:asciiTheme="minorEastAsia" w:hAnsiTheme="minorEastAsia" w:cs="Times New Roman" w:hint="eastAsia"/>
        </w:rPr>
        <w:t>アンケート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</w:t>
      </w:r>
      <w:r w:rsidR="004003D7" w:rsidRPr="00F9703B">
        <w:rPr>
          <w:rFonts w:asciiTheme="minorEastAsia" w:hAnsiTheme="minorEastAsia" w:cs="Times New Roman" w:hint="eastAsia"/>
        </w:rPr>
        <w:t>しているので</w:t>
      </w:r>
      <w:r w:rsidRPr="00F9703B">
        <w:rPr>
          <w:rFonts w:asciiTheme="minorEastAsia" w:hAnsiTheme="minorEastAsia" w:cs="Times New Roman" w:hint="eastAsia"/>
        </w:rPr>
        <w:t>、</w:t>
      </w:r>
      <w:r w:rsidRPr="00F9703B">
        <w:rPr>
          <w:rFonts w:asciiTheme="minorEastAsia" w:hAnsiTheme="minorEastAsia" w:cs="Times New Roman"/>
        </w:rPr>
        <w:t>団塊世代限定の</w:t>
      </w:r>
      <w:r w:rsidR="00AE6AEF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が必要との指摘あり</w:t>
      </w:r>
      <w:r w:rsidRPr="00F9703B">
        <w:rPr>
          <w:rFonts w:asciiTheme="minorEastAsia" w:hAnsiTheme="minorEastAsia" w:cs="Times New Roman"/>
        </w:rPr>
        <w:t>。</w:t>
      </w:r>
    </w:p>
    <w:p w14:paraId="4437C993" w14:textId="758A9C84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</w:t>
      </w:r>
      <w:r w:rsidR="00A7560A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2B3CF28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5C3114FC" w14:textId="11B2964B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1FEEF9F" w14:textId="5B35ADD8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del w:id="7" w:author="富士太郎" w:date="2024-01-16T10:03:00Z">
        <w:r w:rsidR="003F39AD" w:rsidDel="003F39AD">
          <w:rPr>
            <w:rFonts w:asciiTheme="minorEastAsia" w:hAnsiTheme="minorEastAsia" w:cs="Times New Roman" w:hint="eastAsia"/>
          </w:rPr>
          <w:delText>戸倉</w:delText>
        </w:r>
      </w:del>
      <w:ins w:id="8" w:author="富士太郎" w:date="2024-01-16T10:03:00Z">
        <w:r w:rsidR="003F39AD">
          <w:rPr>
            <w:rFonts w:asciiTheme="minorEastAsia" w:hAnsiTheme="minorEastAsia" w:cs="Times New Roman" w:hint="eastAsia"/>
          </w:rPr>
          <w:t>岡</w:t>
        </w:r>
      </w:ins>
      <w:r w:rsidRPr="00F9703B">
        <w:rPr>
          <w:rFonts w:asciiTheme="minorEastAsia" w:hAnsiTheme="minorEastAsia" w:cs="Times New Roman" w:hint="eastAsia"/>
        </w:rPr>
        <w:t>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0C3B8C11" w14:textId="77777777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637931D4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3B79810F" w14:textId="54E28DCA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</w:t>
      </w:r>
      <w:r w:rsidR="004208DE">
        <w:rPr>
          <w:rFonts w:asciiTheme="minorEastAsia" w:hAnsiTheme="minorEastAsia" w:cs="Times New Roman" w:hint="eastAsia"/>
          <w:b/>
        </w:rPr>
        <w:t>日時</w:t>
      </w:r>
    </w:p>
    <w:p w14:paraId="3F58FDA2" w14:textId="4C087377" w:rsidR="0092553B" w:rsidRPr="00F9703B" w:rsidRDefault="004208DE" w:rsidP="0092553B">
      <w:pPr>
        <w:ind w:leftChars="200" w:left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日時</w:t>
      </w:r>
      <w:r w:rsidR="0092553B" w:rsidRPr="00F9703B">
        <w:rPr>
          <w:rFonts w:asciiTheme="minorEastAsia" w:hAnsiTheme="minorEastAsia" w:cs="Times New Roman" w:hint="eastAsia"/>
        </w:rPr>
        <w:t>：</w:t>
      </w:r>
      <w:r w:rsidR="00086D39" w:rsidRPr="00F9703B">
        <w:rPr>
          <w:rFonts w:asciiTheme="minorEastAsia" w:hAnsiTheme="minorEastAsia" w:cs="Times New Roman"/>
        </w:rPr>
        <w:t>20</w:t>
      </w:r>
      <w:r w:rsidR="00086D39" w:rsidRPr="00F9703B">
        <w:rPr>
          <w:rFonts w:asciiTheme="minorEastAsia" w:hAnsiTheme="minorEastAsia" w:cs="Times New Roman" w:hint="eastAsia"/>
        </w:rPr>
        <w:t>2</w:t>
      </w:r>
      <w:r w:rsidR="00086D39">
        <w:rPr>
          <w:rFonts w:asciiTheme="minorEastAsia" w:hAnsiTheme="minorEastAsia" w:cs="Times New Roman" w:hint="eastAsia"/>
        </w:rPr>
        <w:t>4</w:t>
      </w:r>
      <w:r w:rsidR="00086D39" w:rsidRPr="00F9703B">
        <w:rPr>
          <w:rFonts w:asciiTheme="minorEastAsia" w:hAnsiTheme="minorEastAsia" w:cs="Times New Roman"/>
        </w:rPr>
        <w:t>年</w:t>
      </w:r>
      <w:r w:rsidR="00086D39">
        <w:rPr>
          <w:rFonts w:asciiTheme="minorEastAsia" w:hAnsiTheme="minorEastAsia" w:cs="Times New Roman" w:hint="eastAsia"/>
        </w:rPr>
        <w:t>2</w:t>
      </w:r>
      <w:r w:rsidR="00086D39" w:rsidRPr="00F9703B">
        <w:rPr>
          <w:rFonts w:asciiTheme="minorEastAsia" w:hAnsiTheme="minorEastAsia" w:cs="Times New Roman"/>
        </w:rPr>
        <w:t>月</w:t>
      </w:r>
      <w:r w:rsidR="00086D39">
        <w:rPr>
          <w:rFonts w:asciiTheme="minorEastAsia" w:hAnsiTheme="minorEastAsia" w:cs="Times New Roman" w:hint="eastAsia"/>
        </w:rPr>
        <w:t>5</w:t>
      </w:r>
      <w:r w:rsidR="00086D39" w:rsidRPr="00F9703B">
        <w:rPr>
          <w:rFonts w:asciiTheme="minorEastAsia" w:hAnsiTheme="minorEastAsia" w:cs="Times New Roman"/>
        </w:rPr>
        <w:t>日</w:t>
      </w:r>
      <w:r w:rsidR="00086D39">
        <w:rPr>
          <w:rFonts w:asciiTheme="minorEastAsia" w:hAnsiTheme="minorEastAsia" w:cs="Times New Roman" w:hint="eastAsia"/>
        </w:rPr>
        <w:t>（月）</w:t>
      </w:r>
      <w:r w:rsidR="0092553B" w:rsidRPr="00F9703B">
        <w:rPr>
          <w:rFonts w:asciiTheme="minorEastAsia" w:hAnsiTheme="minorEastAsia" w:cs="Times New Roman"/>
        </w:rPr>
        <w:t xml:space="preserve">　午後1時～午後3時</w:t>
      </w:r>
    </w:p>
    <w:p w14:paraId="5406F9E1" w14:textId="77777777" w:rsidR="0092553B" w:rsidRPr="00F9703B" w:rsidRDefault="0092553B" w:rsidP="0092553B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場所：本社</w:t>
      </w:r>
      <w:r w:rsidRPr="00F9703B">
        <w:rPr>
          <w:rFonts w:asciiTheme="minorEastAsia" w:hAnsiTheme="minorEastAsia" w:cs="Times New Roman"/>
        </w:rPr>
        <w:t>7階　第2会議室</w:t>
      </w:r>
    </w:p>
    <w:p w14:paraId="5592977F" w14:textId="77777777" w:rsidR="00383533" w:rsidRPr="0092553B" w:rsidRDefault="00383533"/>
    <w:sectPr w:rsidR="00383533" w:rsidRPr="00925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34A6F" w14:textId="77777777" w:rsidR="002E3749" w:rsidRDefault="002E3749" w:rsidP="0092553B">
      <w:r>
        <w:separator/>
      </w:r>
    </w:p>
  </w:endnote>
  <w:endnote w:type="continuationSeparator" w:id="0">
    <w:p w14:paraId="79DFFA56" w14:textId="77777777" w:rsidR="002E3749" w:rsidRDefault="002E3749" w:rsidP="0092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AB19F" w14:textId="77777777" w:rsidR="002E3749" w:rsidRDefault="002E3749" w:rsidP="0092553B">
      <w:r>
        <w:separator/>
      </w:r>
    </w:p>
  </w:footnote>
  <w:footnote w:type="continuationSeparator" w:id="0">
    <w:p w14:paraId="0EC10E95" w14:textId="77777777" w:rsidR="002E3749" w:rsidRDefault="002E3749" w:rsidP="0092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402823">
    <w:abstractNumId w:val="0"/>
  </w:num>
  <w:num w:numId="2" w16cid:durableId="771898172">
    <w:abstractNumId w:val="2"/>
  </w:num>
  <w:num w:numId="3" w16cid:durableId="1041592219">
    <w:abstractNumId w:val="3"/>
  </w:num>
  <w:num w:numId="4" w16cid:durableId="183707097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富士太郎">
    <w15:presenceInfo w15:providerId="None" w15:userId="富士太郎"/>
  </w15:person>
  <w15:person w15:author="石井博一">
    <w15:presenceInfo w15:providerId="None" w15:userId="石井博一"/>
  </w15:person>
  <w15:person w15:author="森田隆二">
    <w15:presenceInfo w15:providerId="None" w15:userId="森田隆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33"/>
    <w:rsid w:val="0001293D"/>
    <w:rsid w:val="00070F7C"/>
    <w:rsid w:val="00086D39"/>
    <w:rsid w:val="00175778"/>
    <w:rsid w:val="001C4EB0"/>
    <w:rsid w:val="00256B2A"/>
    <w:rsid w:val="00286BCA"/>
    <w:rsid w:val="002E3749"/>
    <w:rsid w:val="002F6B6B"/>
    <w:rsid w:val="0031752A"/>
    <w:rsid w:val="00364161"/>
    <w:rsid w:val="00373CF0"/>
    <w:rsid w:val="00383533"/>
    <w:rsid w:val="00385C57"/>
    <w:rsid w:val="003C45CA"/>
    <w:rsid w:val="003F39AD"/>
    <w:rsid w:val="004003D7"/>
    <w:rsid w:val="004142CB"/>
    <w:rsid w:val="004208DE"/>
    <w:rsid w:val="004C3FE0"/>
    <w:rsid w:val="004F2035"/>
    <w:rsid w:val="00517DDE"/>
    <w:rsid w:val="005800BE"/>
    <w:rsid w:val="00596C11"/>
    <w:rsid w:val="005A2B99"/>
    <w:rsid w:val="006B0478"/>
    <w:rsid w:val="006D64A9"/>
    <w:rsid w:val="007941A9"/>
    <w:rsid w:val="007F5B50"/>
    <w:rsid w:val="008278C8"/>
    <w:rsid w:val="00882681"/>
    <w:rsid w:val="008A169B"/>
    <w:rsid w:val="008C3C64"/>
    <w:rsid w:val="008E7D20"/>
    <w:rsid w:val="0092553B"/>
    <w:rsid w:val="00942728"/>
    <w:rsid w:val="00951ACE"/>
    <w:rsid w:val="009910A3"/>
    <w:rsid w:val="009D0701"/>
    <w:rsid w:val="00A11090"/>
    <w:rsid w:val="00A7560A"/>
    <w:rsid w:val="00AE6AEF"/>
    <w:rsid w:val="00B41FBB"/>
    <w:rsid w:val="00B77487"/>
    <w:rsid w:val="00BB02A6"/>
    <w:rsid w:val="00BE6101"/>
    <w:rsid w:val="00C94333"/>
    <w:rsid w:val="00CD553F"/>
    <w:rsid w:val="00D32C44"/>
    <w:rsid w:val="00D4572C"/>
    <w:rsid w:val="00D578E8"/>
    <w:rsid w:val="00E65FA0"/>
    <w:rsid w:val="00E66DD4"/>
    <w:rsid w:val="00E76C51"/>
    <w:rsid w:val="00E86632"/>
    <w:rsid w:val="00E901AC"/>
    <w:rsid w:val="00E9238C"/>
    <w:rsid w:val="00EB228A"/>
    <w:rsid w:val="00F02366"/>
    <w:rsid w:val="00F20A83"/>
    <w:rsid w:val="00F73259"/>
    <w:rsid w:val="00F7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E9F22"/>
  <w15:chartTrackingRefBased/>
  <w15:docId w15:val="{E2B15F9C-8DF3-4ABB-9DCF-08DFCA09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53B"/>
  </w:style>
  <w:style w:type="paragraph" w:styleId="a5">
    <w:name w:val="footer"/>
    <w:basedOn w:val="a"/>
    <w:link w:val="a6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53B"/>
  </w:style>
  <w:style w:type="table" w:styleId="a7">
    <w:name w:val="Table Grid"/>
    <w:basedOn w:val="a1"/>
    <w:uiPriority w:val="39"/>
    <w:rsid w:val="00925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2553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2553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2553B"/>
  </w:style>
  <w:style w:type="paragraph" w:styleId="ab">
    <w:name w:val="Revision"/>
    <w:hidden/>
    <w:uiPriority w:val="99"/>
    <w:semiHidden/>
    <w:rsid w:val="00882681"/>
  </w:style>
  <w:style w:type="paragraph" w:styleId="ac">
    <w:name w:val="annotation subject"/>
    <w:basedOn w:val="a9"/>
    <w:next w:val="a9"/>
    <w:link w:val="ad"/>
    <w:uiPriority w:val="99"/>
    <w:semiHidden/>
    <w:unhideWhenUsed/>
    <w:rsid w:val="00E66DD4"/>
    <w:rPr>
      <w:b/>
      <w:bCs/>
    </w:rPr>
  </w:style>
  <w:style w:type="character" w:customStyle="1" w:styleId="ad">
    <w:name w:val="コメント内容 (文字)"/>
    <w:basedOn w:val="aa"/>
    <w:link w:val="ac"/>
    <w:uiPriority w:val="99"/>
    <w:semiHidden/>
    <w:rsid w:val="00E66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0225C-EA76-4B56-8290-0258354B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319438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2023-01-04T07:34:00Z</dcterms:created>
  <dcterms:modified xsi:type="dcterms:W3CDTF">2024-01-16T01:01:00Z</dcterms:modified>
</cp:coreProperties>
</file>