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93" w:rsidRPr="00A65CBE" w:rsidRDefault="00D43193" w:rsidP="00D43193">
      <w:pPr>
        <w:rPr>
          <w:sz w:val="32"/>
          <w:szCs w:val="32"/>
        </w:rPr>
      </w:pPr>
      <w:bookmarkStart w:id="0" w:name="_GoBack"/>
      <w:bookmarkEnd w:id="0"/>
      <w:r w:rsidRPr="00A65CBE">
        <w:rPr>
          <w:rFonts w:hint="eastAsia"/>
          <w:sz w:val="32"/>
          <w:szCs w:val="32"/>
        </w:rPr>
        <w:t>出張旅費精算書</w:t>
      </w:r>
    </w:p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提出日：　　年　　月　　日</w:t>
      </w:r>
    </w:p>
    <w:p w:rsidR="00D43193" w:rsidRPr="0086431F" w:rsidRDefault="00D43193" w:rsidP="00D43193">
      <w:pPr>
        <w:tabs>
          <w:tab w:val="left" w:pos="3360"/>
          <w:tab w:val="left" w:pos="5880"/>
        </w:tabs>
        <w:rPr>
          <w:b/>
        </w:rPr>
      </w:pPr>
      <w:r w:rsidRPr="0086431F">
        <w:rPr>
          <w:rFonts w:hint="eastAsia"/>
          <w:b/>
        </w:rPr>
        <w:t>所　属：</w:t>
      </w:r>
      <w:r w:rsidRPr="0086431F">
        <w:rPr>
          <w:b/>
        </w:rPr>
        <w:tab/>
      </w:r>
      <w:r w:rsidRPr="0086431F">
        <w:rPr>
          <w:rFonts w:hint="eastAsia"/>
          <w:b/>
        </w:rPr>
        <w:t>社員番号：</w:t>
      </w:r>
      <w:r w:rsidRPr="0086431F">
        <w:rPr>
          <w:b/>
        </w:rPr>
        <w:tab/>
      </w:r>
      <w:r w:rsidRPr="0086431F">
        <w:rPr>
          <w:rFonts w:hint="eastAsia"/>
          <w:b/>
        </w:rPr>
        <w:t>氏名：</w:t>
      </w:r>
    </w:p>
    <w:p w:rsidR="00D43193" w:rsidRDefault="00D43193" w:rsidP="00D43193"/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■交通費</w:t>
      </w:r>
    </w:p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■宿泊費／通信費／その他経費</w:t>
      </w:r>
    </w:p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■旅費精算</w:t>
      </w:r>
    </w:p>
    <w:p w:rsidR="00D43193" w:rsidRPr="00A65CBE" w:rsidRDefault="00D43193" w:rsidP="00D43193"/>
    <w:sectPr w:rsidR="00D43193" w:rsidRPr="00A65CBE" w:rsidSect="00C1142C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93"/>
    <w:rsid w:val="003D6A9D"/>
    <w:rsid w:val="007C40B6"/>
    <w:rsid w:val="00D4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140D35-851F-4F67-A89D-5174C0A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2013-06-01T05:48:00Z</dcterms:created>
  <dcterms:modified xsi:type="dcterms:W3CDTF">2013-06-01T05:49:00Z</dcterms:modified>
</cp:coreProperties>
</file>